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78" w:rsidRDefault="0072452B" w:rsidP="00724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«Интерактивные формы  обучения. Метод «кейсов».</w:t>
      </w:r>
    </w:p>
    <w:p w:rsidR="00D747C9" w:rsidRPr="00D747C9" w:rsidRDefault="00D747C9" w:rsidP="00D747C9">
      <w:pPr>
        <w:rPr>
          <w:rFonts w:ascii="Times New Roman" w:hAnsi="Times New Roman" w:cs="Times New Roman"/>
          <w:sz w:val="28"/>
          <w:szCs w:val="28"/>
        </w:rPr>
      </w:pPr>
      <w:r w:rsidRPr="00D747C9">
        <w:rPr>
          <w:rFonts w:ascii="Times New Roman" w:hAnsi="Times New Roman" w:cs="Times New Roman"/>
          <w:sz w:val="28"/>
          <w:szCs w:val="28"/>
        </w:rPr>
        <w:t>Слайд 1</w:t>
      </w:r>
    </w:p>
    <w:p w:rsidR="00914A70" w:rsidRDefault="002C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звонок, и я вхожу в класс. И начинается новая история. История, которая никогда не повторится. На уроке с маленькими детьми, я та самая маленькая  Алиса, лучшие качества которой так важны для современного педагога. В этой сказочной стране я не знаю, как все пройдет, и каково будет поведение детей. Чтобы почувствовать атмосферу класса, я должна стать их частью. </w:t>
      </w:r>
    </w:p>
    <w:p w:rsidR="008B4178" w:rsidRDefault="008B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2C7D18" w:rsidRDefault="002C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0198">
        <w:rPr>
          <w:rFonts w:ascii="Times New Roman" w:hAnsi="Times New Roman" w:cs="Times New Roman"/>
          <w:sz w:val="28"/>
          <w:szCs w:val="28"/>
        </w:rPr>
        <w:t xml:space="preserve"> Постой, ну как я могу стать их частью, ведь я</w:t>
      </w:r>
      <w:r>
        <w:rPr>
          <w:rFonts w:ascii="Times New Roman" w:hAnsi="Times New Roman" w:cs="Times New Roman"/>
          <w:sz w:val="28"/>
          <w:szCs w:val="28"/>
        </w:rPr>
        <w:t xml:space="preserve"> уже выросла?» - говорит Алиса со станиц своего произведения. «Дело в том, что пока ты маленькая, ты можешь видеть то, что невидимо для тебя большой» -</w:t>
      </w:r>
      <w:r w:rsidR="0090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ей Белый Кролик.</w:t>
      </w:r>
    </w:p>
    <w:p w:rsidR="002C7D18" w:rsidRDefault="002C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</w:t>
      </w:r>
      <w:r w:rsidR="008B41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душе</w:t>
      </w:r>
      <w:r w:rsidR="008B41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все та же маленькая девочка</w:t>
      </w:r>
      <w:r w:rsidR="008B4178">
        <w:rPr>
          <w:rFonts w:ascii="Times New Roman" w:hAnsi="Times New Roman" w:cs="Times New Roman"/>
          <w:sz w:val="28"/>
          <w:szCs w:val="28"/>
        </w:rPr>
        <w:t>, и мне 8, 10, 12 лет, как и моим ученикам. Не знаю, что там дальше, но я смело иду вперед и смотрю на мир глазами детей. Слайд 3. Но смотреть на мир глазами детей недостаточно. Нужно зажечь их своим предметом.</w:t>
      </w:r>
    </w:p>
    <w:p w:rsidR="008B4178" w:rsidRDefault="008B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увлечь своим предметом, нужно найти такой ключик к личности каждого ребенка, который откроет дверцу в его неведомый внутренний мир.</w:t>
      </w:r>
    </w:p>
    <w:p w:rsidR="008B4178" w:rsidRDefault="0065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B4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4178">
        <w:rPr>
          <w:rFonts w:ascii="Times New Roman" w:hAnsi="Times New Roman" w:cs="Times New Roman"/>
          <w:sz w:val="28"/>
          <w:szCs w:val="28"/>
        </w:rPr>
        <w:t>поиске этих ключей</w:t>
      </w:r>
      <w:r>
        <w:rPr>
          <w:rFonts w:ascii="Times New Roman" w:hAnsi="Times New Roman" w:cs="Times New Roman"/>
          <w:sz w:val="28"/>
          <w:szCs w:val="28"/>
        </w:rPr>
        <w:t xml:space="preserve">, я отправляюсь в свое профессиональное путешествие.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в этом путешествии, на своих уроках, я беру чемодан, в котором все самые лучшие качества: любознательность, доброта, ответственность, и, конечно же, любовь.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этих качеств, современный учитель вряд ли может считаться истинным педагогом. В кармане у меня,</w:t>
      </w:r>
      <w:r w:rsidR="00920D4B" w:rsidRPr="00920D4B">
        <w:rPr>
          <w:rFonts w:ascii="Times New Roman" w:hAnsi="Times New Roman" w:cs="Times New Roman"/>
          <w:sz w:val="28"/>
          <w:szCs w:val="28"/>
        </w:rPr>
        <w:t xml:space="preserve"> </w:t>
      </w:r>
      <w:r w:rsidR="00920D4B">
        <w:rPr>
          <w:rFonts w:ascii="Times New Roman" w:hAnsi="Times New Roman" w:cs="Times New Roman"/>
          <w:sz w:val="28"/>
          <w:szCs w:val="28"/>
        </w:rPr>
        <w:t xml:space="preserve">конечно  не «2 кусочка гриба», как у Алисы, а большой 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920D4B">
        <w:rPr>
          <w:rFonts w:ascii="Times New Roman" w:hAnsi="Times New Roman" w:cs="Times New Roman"/>
          <w:sz w:val="28"/>
          <w:szCs w:val="28"/>
        </w:rPr>
        <w:t>сенал форм, приемов и методов.</w:t>
      </w:r>
    </w:p>
    <w:p w:rsidR="006567A2" w:rsidRDefault="0065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каждом уроке я стараюсь подобрать именно тот, единственный</w:t>
      </w:r>
      <w:r w:rsidR="005D3DA6">
        <w:rPr>
          <w:rFonts w:ascii="Times New Roman" w:hAnsi="Times New Roman" w:cs="Times New Roman"/>
          <w:sz w:val="28"/>
          <w:szCs w:val="28"/>
        </w:rPr>
        <w:t xml:space="preserve"> правильный прием или метод. Их я и хочу продемонстрировать сегодня.</w:t>
      </w:r>
    </w:p>
    <w:p w:rsidR="005D3DA6" w:rsidRDefault="005D3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к своим урокам и к этому конкурсу, я добыла драгоценные камни знаний, которые помогут нам в дальнейшей работе.</w:t>
      </w:r>
    </w:p>
    <w:p w:rsidR="005D3DA6" w:rsidRDefault="005D3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фокус группе выбрать себе понравившийся камень и распределиться по группам</w:t>
      </w:r>
      <w:r w:rsidR="00920D4B">
        <w:rPr>
          <w:rFonts w:ascii="Times New Roman" w:hAnsi="Times New Roman" w:cs="Times New Roman"/>
          <w:sz w:val="28"/>
          <w:szCs w:val="28"/>
        </w:rPr>
        <w:t>, по цветовому признаку.</w:t>
      </w:r>
    </w:p>
    <w:p w:rsidR="00920D4B" w:rsidRDefault="00BB1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Образуется 2</w:t>
      </w:r>
      <w:bookmarkStart w:id="0" w:name="_GoBack"/>
      <w:bookmarkEnd w:id="0"/>
      <w:r w:rsidR="00920D4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20D4B" w:rsidRDefault="00920D4B">
      <w:pPr>
        <w:rPr>
          <w:rFonts w:ascii="Times New Roman" w:hAnsi="Times New Roman" w:cs="Times New Roman"/>
          <w:sz w:val="28"/>
          <w:szCs w:val="28"/>
        </w:rPr>
      </w:pPr>
    </w:p>
    <w:p w:rsidR="00920D4B" w:rsidRDefault="00D7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лето, а с ним и</w:t>
      </w:r>
      <w:r w:rsidR="00920D4B">
        <w:rPr>
          <w:rFonts w:ascii="Times New Roman" w:hAnsi="Times New Roman" w:cs="Times New Roman"/>
          <w:sz w:val="28"/>
          <w:szCs w:val="28"/>
        </w:rPr>
        <w:t xml:space="preserve"> отпуск.</w:t>
      </w:r>
      <w:r>
        <w:rPr>
          <w:rFonts w:ascii="Times New Roman" w:hAnsi="Times New Roman" w:cs="Times New Roman"/>
          <w:sz w:val="28"/>
          <w:szCs w:val="28"/>
        </w:rPr>
        <w:t xml:space="preserve"> В нашей памяти остаются солнечные теплые дни, которые будут </w:t>
      </w:r>
      <w:r w:rsidR="00A02C79">
        <w:rPr>
          <w:rFonts w:ascii="Times New Roman" w:hAnsi="Times New Roman" w:cs="Times New Roman"/>
          <w:sz w:val="28"/>
          <w:szCs w:val="28"/>
        </w:rPr>
        <w:t>целый год согревать нашу душу.</w:t>
      </w:r>
    </w:p>
    <w:p w:rsidR="00920D4B" w:rsidRDefault="0092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каждой группой на столах листочки, в которых каждая группа должна написать любые ассоциации со словом «отпуск». Не менее 10-и.</w:t>
      </w:r>
    </w:p>
    <w:p w:rsidR="00920D4B" w:rsidRDefault="0092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группы работают, я немного расскажу</w:t>
      </w:r>
      <w:r w:rsidR="00973EBF">
        <w:rPr>
          <w:rFonts w:ascii="Times New Roman" w:hAnsi="Times New Roman" w:cs="Times New Roman"/>
          <w:sz w:val="28"/>
          <w:szCs w:val="28"/>
        </w:rPr>
        <w:t xml:space="preserve"> об интересном приеме, который называется «Облако тегов» или «Облако слов». Для его реализации необходимо умение владеть </w:t>
      </w:r>
      <w:proofErr w:type="gramStart"/>
      <w:r w:rsidR="00973EBF">
        <w:rPr>
          <w:rFonts w:ascii="Times New Roman" w:hAnsi="Times New Roman" w:cs="Times New Roman"/>
          <w:sz w:val="28"/>
          <w:szCs w:val="28"/>
        </w:rPr>
        <w:t>ИКТ-технологией</w:t>
      </w:r>
      <w:proofErr w:type="gramEnd"/>
      <w:r w:rsidR="00973EBF">
        <w:rPr>
          <w:rFonts w:ascii="Times New Roman" w:hAnsi="Times New Roman" w:cs="Times New Roman"/>
          <w:sz w:val="28"/>
          <w:szCs w:val="28"/>
        </w:rPr>
        <w:t xml:space="preserve">, проектор, выход в интернет. </w:t>
      </w:r>
    </w:p>
    <w:p w:rsidR="00B13B56" w:rsidRDefault="00B13B56">
      <w:pPr>
        <w:rPr>
          <w:color w:val="000000"/>
          <w:sz w:val="28"/>
          <w:szCs w:val="28"/>
          <w:shd w:val="clear" w:color="auto" w:fill="FFFFFF"/>
        </w:rPr>
      </w:pPr>
      <w:r w:rsidRPr="00B13B56">
        <w:rPr>
          <w:color w:val="000000"/>
          <w:sz w:val="28"/>
          <w:szCs w:val="28"/>
          <w:shd w:val="clear" w:color="auto" w:fill="FFFFFF"/>
        </w:rPr>
        <w:t>Что же это такое? Облако тегов (Облачные теги, Облако слов) — это форма визуализации данных, представляет собой набор ключевых слов и словосочетаний, написанных разными размерами шрифта и, иногда цвета. Важность каждого ключевого слова обозначается размером шрифта или цветом. Чем крупнее шрифт, тем чаще ключевое слово употребляется в тексте.</w:t>
      </w:r>
    </w:p>
    <w:p w:rsidR="00B13B56" w:rsidRPr="00443CA4" w:rsidRDefault="00B13B56">
      <w:pPr>
        <w:rPr>
          <w:rFonts w:ascii="Times New Roman" w:hAnsi="Times New Roman" w:cs="Times New Roman"/>
          <w:sz w:val="28"/>
          <w:szCs w:val="28"/>
        </w:rPr>
      </w:pPr>
      <w:r w:rsidRPr="00443CA4">
        <w:rPr>
          <w:sz w:val="28"/>
          <w:szCs w:val="28"/>
          <w:shd w:val="clear" w:color="auto" w:fill="FFFFFF"/>
        </w:rPr>
        <w:t>Работа с Облаком слов захватывает учеников, вызывает интерес, концентрирует внимание, побуждает к поиску. И, таким образом, решаются следующие задачи (обучающие, развивающие и коррекционные): развивать у обучающихся умение всматриваться, наблюдать, выявлять, соотносить, выделять основное или главное, анализировать; вызывать устойчивый интерес к изучаемой теме; мотивировать учеников к учебной деятельности; активизировать познавательную деятельность; побуждать их к активной работе на уроке. Такие уроки всегда яркие и запоминающиеся.</w:t>
      </w:r>
    </w:p>
    <w:p w:rsidR="00973EBF" w:rsidRPr="00443CA4" w:rsidRDefault="00973EBF">
      <w:pPr>
        <w:rPr>
          <w:sz w:val="27"/>
          <w:szCs w:val="27"/>
          <w:shd w:val="clear" w:color="auto" w:fill="FFFFFF"/>
        </w:rPr>
      </w:pPr>
      <w:r w:rsidRPr="00443CA4">
        <w:rPr>
          <w:sz w:val="27"/>
          <w:szCs w:val="27"/>
          <w:shd w:val="clear" w:color="auto" w:fill="FFFFFF"/>
        </w:rPr>
        <w:t>Использование сервиса «Облака слов» позволяет учителю разнообразить учебный процесс, тем самым увеличить эффективность обучения и способствовать дополнительной мотивации учащихся на урок</w:t>
      </w:r>
      <w:r w:rsidR="00B13B56" w:rsidRPr="00443CA4">
        <w:rPr>
          <w:sz w:val="27"/>
          <w:szCs w:val="27"/>
          <w:shd w:val="clear" w:color="auto" w:fill="FFFFFF"/>
        </w:rPr>
        <w:t>.</w:t>
      </w:r>
    </w:p>
    <w:p w:rsidR="002340AB" w:rsidRDefault="002340A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Этот прием хорош как на уроках в начальной школе, так и в старших классах.</w:t>
      </w:r>
    </w:p>
    <w:p w:rsidR="002340AB" w:rsidRDefault="002340A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 уроках литературы, биологии, истории, и даже на уроках математики.</w:t>
      </w:r>
    </w:p>
    <w:p w:rsidR="002340AB" w:rsidRDefault="002340A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Наши группы готовы, и я попробую продемонстрировать, как работает этот прием.</w:t>
      </w:r>
    </w:p>
    <w:p w:rsidR="002340AB" w:rsidRDefault="002340A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Группы по очереди зачитывают записанные слова, которые вносятся в компьютер. Создается облако. Выделяется главное слово – «путешествие».</w:t>
      </w:r>
    </w:p>
    <w:p w:rsidR="002340AB" w:rsidRDefault="00F8434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Итак, уважаемые коллеги, я предлагаю вам </w:t>
      </w:r>
      <w:r w:rsidR="00B92FF4">
        <w:rPr>
          <w:color w:val="000000"/>
          <w:sz w:val="27"/>
          <w:szCs w:val="27"/>
          <w:shd w:val="clear" w:color="auto" w:fill="FFFFFF"/>
        </w:rPr>
        <w:t>отправиться на отдых за границу на неделю.</w:t>
      </w:r>
    </w:p>
    <w:p w:rsidR="00F84344" w:rsidRDefault="00F8434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Этот вид отдыха достаточно затратный, и ваша задача:</w:t>
      </w:r>
    </w:p>
    <w:p w:rsidR="00F84344" w:rsidRDefault="00F8434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определить, в какую страну мы сможем отправиться, потратив при этом наименьшее количество денег. Куда выгоднее отправиться?</w:t>
      </w:r>
    </w:p>
    <w:p w:rsidR="00F84344" w:rsidRDefault="00F8434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Для того, чтобы это выяснить, я предоставляю каждой группе информацию, в которой содержатся необходимые данные курса валют на сегодняшний день в данной стране и предполагаемый вариант затрат на один день</w:t>
      </w:r>
      <w:r w:rsidR="00B92FF4">
        <w:rPr>
          <w:color w:val="000000"/>
          <w:sz w:val="27"/>
          <w:szCs w:val="27"/>
          <w:shd w:val="clear" w:color="auto" w:fill="FFFFFF"/>
        </w:rPr>
        <w:t xml:space="preserve"> на одного человека. </w:t>
      </w:r>
    </w:p>
    <w:p w:rsidR="00B92FF4" w:rsidRDefault="00B92FF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Используя данную информацию, вы должны рассчитать затраты на неделю на </w:t>
      </w:r>
      <w:r w:rsidR="00F45765">
        <w:rPr>
          <w:color w:val="000000"/>
          <w:sz w:val="27"/>
          <w:szCs w:val="27"/>
          <w:shd w:val="clear" w:color="auto" w:fill="FFFFFF"/>
        </w:rPr>
        <w:t>одного человека</w:t>
      </w:r>
      <w:r w:rsidR="00520C2B">
        <w:rPr>
          <w:color w:val="000000"/>
          <w:sz w:val="27"/>
          <w:szCs w:val="27"/>
          <w:shd w:val="clear" w:color="auto" w:fill="FFFFFF"/>
        </w:rPr>
        <w:t xml:space="preserve"> в данной стране.</w:t>
      </w:r>
    </w:p>
    <w:p w:rsidR="00520C2B" w:rsidRDefault="00520C2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Работа в группах.</w:t>
      </w:r>
    </w:p>
    <w:p w:rsidR="00520C2B" w:rsidRDefault="00520C2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Пока группы работают, я немного расскажу о методе кейса, который сейчас используется.</w:t>
      </w:r>
    </w:p>
    <w:p w:rsidR="00520C2B" w:rsidRPr="001C4566" w:rsidRDefault="00520C2B" w:rsidP="00520C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КЕЙС – МЕТОД</w:t>
      </w:r>
    </w:p>
    <w:p w:rsidR="00520C2B" w:rsidRPr="001C4566" w:rsidRDefault="00520C2B" w:rsidP="00520C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 педагогическая технология</w:t>
      </w:r>
    </w:p>
    <w:p w:rsidR="00520C2B" w:rsidRPr="001C4566" w:rsidRDefault="00520C2B" w:rsidP="00520C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Небезызвестное и бурно обсуждаемое в Сети предложение педагогам «уйти в бизнес», если не воспринимать его слишком буквально, позволяет обнаружить технологии, которые обогатят инструментарий учителя в формировании </w:t>
      </w:r>
      <w:proofErr w:type="spellStart"/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результатов обучающихся. Одной из таких технологий в </w:t>
      </w:r>
      <w:proofErr w:type="gramStart"/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бизнес-коммуникации</w:t>
      </w:r>
      <w:proofErr w:type="gramEnd"/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является</w:t>
      </w:r>
      <w:r w:rsidRPr="001C4566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«кейс» - технология.</w:t>
      </w:r>
    </w:p>
    <w:p w:rsidR="00520C2B" w:rsidRPr="001C4566" w:rsidRDefault="00520C2B" w:rsidP="00520C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Историческая справка</w:t>
      </w:r>
    </w:p>
    <w:p w:rsidR="00520C2B" w:rsidRPr="00443CA4" w:rsidRDefault="00520C2B" w:rsidP="00520C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3CA4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Впервые работа с кейсами в рамках учебного процесса была реализована в Гарвардской школе бизнеса в 1908 г.</w:t>
      </w:r>
    </w:p>
    <w:p w:rsidR="00520C2B" w:rsidRPr="00443CA4" w:rsidRDefault="00520C2B" w:rsidP="00520C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3CA4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 России данная технология стала внедряться лишь последние 3-4 года.</w:t>
      </w:r>
    </w:p>
    <w:p w:rsidR="00520C2B" w:rsidRPr="001C4566" w:rsidRDefault="00520C2B" w:rsidP="00520C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Это метод активного проблемно – ситуационного анализа, основанный на обучении путем решения конкретных задач-ситуаций (кейсов).</w:t>
      </w:r>
    </w:p>
    <w:p w:rsidR="00520C2B" w:rsidRDefault="00520C2B" w:rsidP="00520C2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Главное его предназначение – развивать способность находить решение проблемы и учиться работать с информацией.</w:t>
      </w:r>
      <w:r w:rsidRPr="001C4566">
        <w:rPr>
          <w:rFonts w:ascii="Times New Roman" w:eastAsia="Times New Roman" w:hAnsi="Times New Roman"/>
          <w:color w:val="77933C"/>
          <w:sz w:val="48"/>
          <w:lang w:eastAsia="ru-RU"/>
        </w:rPr>
        <w:t> 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этом акцент делается не на получение готовых знаний, а на их выработку, на</w:t>
      </w:r>
      <w:r w:rsidRPr="001C4566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сотворчество</w:t>
      </w:r>
      <w:r w:rsidRPr="001C4566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учителя и ученика!</w:t>
      </w:r>
      <w:r w:rsidRPr="001C4566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Суть «кейс» - технологии заключается в создании и комплектации специально разработанных учебно-методических материалов в специальный набор (кейс) и их передаче (пересылке)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обучающимся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443CA4" w:rsidRPr="001C4566" w:rsidRDefault="00443CA4" w:rsidP="00520C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3CA4" w:rsidRDefault="00443CA4" w:rsidP="00443CA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443CA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Кейс - технологии относят к интерактивным методам обучения, они позволяют взаимодействовать всем учащимся, включая педагога.</w:t>
      </w:r>
    </w:p>
    <w:p w:rsidR="00443CA4" w:rsidRPr="00443CA4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3CA4" w:rsidRPr="008620B1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20B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Потенциал метода кейсов</w:t>
      </w:r>
    </w:p>
    <w:p w:rsidR="00443CA4" w:rsidRPr="001C4566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Способствует развитию умений:</w:t>
      </w:r>
    </w:p>
    <w:p w:rsidR="00443CA4" w:rsidRPr="001C4566" w:rsidRDefault="00443CA4" w:rsidP="00443CA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Анализировать ситуации.</w:t>
      </w:r>
    </w:p>
    <w:p w:rsidR="00443CA4" w:rsidRPr="001C4566" w:rsidRDefault="00443CA4" w:rsidP="00443CA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Оценивать альтернативы.</w:t>
      </w:r>
    </w:p>
    <w:p w:rsidR="00443CA4" w:rsidRPr="001C4566" w:rsidRDefault="00443CA4" w:rsidP="00443CA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Выбирать оптимальный вариант решений.</w:t>
      </w:r>
    </w:p>
    <w:p w:rsidR="00443CA4" w:rsidRPr="001C4566" w:rsidRDefault="00443CA4" w:rsidP="00443CA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Составлять план осуществления решений.</w:t>
      </w:r>
    </w:p>
    <w:p w:rsidR="00443CA4" w:rsidRDefault="00443CA4" w:rsidP="00443CA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И как результат - Устойчивый навык решения практических задач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 xml:space="preserve">, который так необходим для формирования функционально-грамотного человека.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Потребность таков</w:t>
      </w:r>
      <w:r w:rsidRPr="00443CA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ого диктуют современные требования.</w:t>
      </w:r>
    </w:p>
    <w:p w:rsidR="00E02622" w:rsidRPr="00E02622" w:rsidRDefault="00E02622" w:rsidP="00E026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262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Виды кейсов</w:t>
      </w:r>
    </w:p>
    <w:p w:rsidR="00E02622" w:rsidRPr="00E02622" w:rsidRDefault="00E02622" w:rsidP="00E026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262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кейсы</w:t>
      </w:r>
    </w:p>
    <w:p w:rsidR="00E02622" w:rsidRPr="00E02622" w:rsidRDefault="00E02622" w:rsidP="00E02622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262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Реальные жизненные ситуации</w:t>
      </w:r>
      <w:r w:rsidRPr="00E026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E02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детально и подробно отраженные. При этом их учебное назначение может сводиться к тренингу обучаемых, закреплению знаний, умений и навыков поведения (принятия решений) в данной ситуации. Кейсы должны быть максимально наглядными и детальными.</w:t>
      </w:r>
    </w:p>
    <w:p w:rsidR="00E02622" w:rsidRPr="00E02622" w:rsidRDefault="00E02622" w:rsidP="00E02622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262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Обучающие кейсы</w:t>
      </w:r>
    </w:p>
    <w:p w:rsidR="00E02622" w:rsidRPr="00E02622" w:rsidRDefault="00E02622" w:rsidP="00E026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2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Отражают </w:t>
      </w:r>
      <w:r w:rsidRPr="00E0262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типовые ситуации</w:t>
      </w:r>
      <w:r w:rsidRPr="00E02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наиболее часты в жизни. Ситуация, проблема и сюжет здесь не реальные, а такие, какими они </w:t>
      </w:r>
      <w:r w:rsidRPr="00E0262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могут быть</w:t>
      </w:r>
      <w:r w:rsidRPr="00E02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жизни, не отражают жизнь «один к одному»</w:t>
      </w:r>
    </w:p>
    <w:p w:rsidR="00E02622" w:rsidRPr="00E02622" w:rsidRDefault="00E02622" w:rsidP="00E026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262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Научно-исследовательские кейсы</w:t>
      </w:r>
    </w:p>
    <w:p w:rsidR="00E02622" w:rsidRPr="00E02622" w:rsidRDefault="00E02622" w:rsidP="00E026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2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выступают </w:t>
      </w:r>
      <w:r w:rsidRPr="00E0262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моделями для получения нового знания</w:t>
      </w:r>
      <w:r w:rsidRPr="00E0262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E02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ситуации и поведения в ней. Обучающая функция сводится к исследовательским процедурам.</w:t>
      </w:r>
    </w:p>
    <w:p w:rsidR="00E02622" w:rsidRDefault="00E02622" w:rsidP="00443CA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D1CC1" w:rsidRDefault="00DD1CC1" w:rsidP="00443C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3CA4" w:rsidRPr="00443CA4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3CA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Возможности кейс - технологии в образовательном процессе:</w:t>
      </w:r>
    </w:p>
    <w:p w:rsidR="00443CA4" w:rsidRPr="001C4566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1) повышение мотивации учения у </w:t>
      </w:r>
      <w:proofErr w:type="gramStart"/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443CA4" w:rsidRPr="001C4566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2) развитие интеллектуальных навыков у учащихся, которые будут ими востребованы при дальнейшем обучении и в профессиональной деятельности</w:t>
      </w:r>
    </w:p>
    <w:p w:rsidR="00443CA4" w:rsidRPr="00443CA4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3CA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Использование </w:t>
      </w:r>
      <w:proofErr w:type="gramStart"/>
      <w:r w:rsidRPr="00443CA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кейс-технологии</w:t>
      </w:r>
      <w:proofErr w:type="gramEnd"/>
      <w:r w:rsidRPr="00443CA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имеет ряд преимуществ:</w:t>
      </w:r>
    </w:p>
    <w:p w:rsidR="00443CA4" w:rsidRPr="001C4566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---У учащихся развивается умение слушать и понимать других людей, работать в команде.</w:t>
      </w:r>
    </w:p>
    <w:p w:rsidR="00443CA4" w:rsidRPr="001C4566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---В жизни ребятам пригодится умение логически мыслить, формулировать вопрос, аргументировать ответ, делать собственные выводы, отстаивать свое мнение.</w:t>
      </w:r>
    </w:p>
    <w:p w:rsidR="00443CA4" w:rsidRPr="001C4566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---Достоинством кей</w:t>
      </w:r>
      <w:proofErr w:type="gramStart"/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с-</w:t>
      </w:r>
      <w:proofErr w:type="gramEnd"/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технологий является их гибкость, вариативность, что способствует развитию креативности</w:t>
      </w:r>
    </w:p>
    <w:p w:rsidR="00443CA4" w:rsidRPr="00DD1CC1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CC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 использовании кейс </w:t>
      </w:r>
      <w:proofErr w:type="gramStart"/>
      <w:r w:rsidRPr="00DD1CC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–т</w:t>
      </w:r>
      <w:proofErr w:type="gramEnd"/>
      <w:r w:rsidRPr="00DD1CC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ехнологии в начальной школе</w:t>
      </w:r>
    </w:p>
    <w:p w:rsidR="00443CA4" w:rsidRPr="00DD1CC1" w:rsidRDefault="00443CA4" w:rsidP="00443CA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CC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 детей происходит:</w:t>
      </w:r>
    </w:p>
    <w:p w:rsidR="00443CA4" w:rsidRPr="001C4566" w:rsidRDefault="00443CA4" w:rsidP="00443CA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навыков анализа и критического мышления</w:t>
      </w:r>
    </w:p>
    <w:p w:rsidR="00443CA4" w:rsidRPr="001C4566" w:rsidRDefault="00443CA4" w:rsidP="00443CA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Соединение теории и практики</w:t>
      </w:r>
    </w:p>
    <w:p w:rsidR="00443CA4" w:rsidRPr="001C4566" w:rsidRDefault="00443CA4" w:rsidP="00443CA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Представление примеров принимаемых решений</w:t>
      </w:r>
    </w:p>
    <w:p w:rsidR="00443CA4" w:rsidRPr="001C4566" w:rsidRDefault="00443CA4" w:rsidP="00443CA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Демонстрация различных позиций и точек зрения</w:t>
      </w:r>
    </w:p>
    <w:p w:rsidR="00DD1CC1" w:rsidRDefault="00443CA4" w:rsidP="00DD1CC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навыков оценки альтернативных вариантов в условиях неопределенности</w:t>
      </w:r>
    </w:p>
    <w:p w:rsidR="00DD1CC1" w:rsidRPr="00DD1CC1" w:rsidRDefault="00DD1CC1" w:rsidP="00DD1CC1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CC1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Использование кейсов.</w:t>
      </w:r>
    </w:p>
    <w:p w:rsidR="00DD1CC1" w:rsidRDefault="00DD1CC1" w:rsidP="00DD1CC1">
      <w:pPr>
        <w:spacing w:after="0" w:line="240" w:lineRule="auto"/>
        <w:ind w:left="-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D1CC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Кейс дает возможность учителю использовать его на любой стадии обучения и для различных целей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DD1CC1" w:rsidRPr="00DD1CC1" w:rsidRDefault="00DD1CC1" w:rsidP="00DD1CC1">
      <w:pPr>
        <w:spacing w:after="0" w:line="240" w:lineRule="auto"/>
        <w:ind w:left="-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D1C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работы с кейсом</w:t>
      </w:r>
    </w:p>
    <w:p w:rsidR="00DD1CC1" w:rsidRPr="001C4566" w:rsidRDefault="00DD1CC1" w:rsidP="00DD1CC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. Ознакомительный этап</w:t>
      </w:r>
      <w:r w:rsidRPr="001C4566">
        <w:rPr>
          <w:rFonts w:ascii="Times New Roman" w:eastAsia="Times New Roman" w:hAnsi="Times New Roman"/>
          <w:color w:val="000000"/>
          <w:sz w:val="27"/>
          <w:u w:val="single"/>
          <w:lang w:eastAsia="ru-RU"/>
        </w:rPr>
        <w:t> 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вовлечение учащихся в анализ ситуации, выбор оптимальной формы преподнесения материала для ознакомления.</w:t>
      </w:r>
    </w:p>
    <w:p w:rsidR="00DD1CC1" w:rsidRPr="001C4566" w:rsidRDefault="00DD1CC1" w:rsidP="00DD1CC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2.Аналитический этап</w:t>
      </w:r>
      <w:r w:rsidRPr="001C4566">
        <w:rPr>
          <w:rFonts w:ascii="Times New Roman" w:eastAsia="Times New Roman" w:hAnsi="Times New Roman"/>
          <w:color w:val="000000"/>
          <w:sz w:val="27"/>
          <w:u w:val="single"/>
          <w:lang w:eastAsia="ru-RU"/>
        </w:rPr>
        <w:t> 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обсуждение ситуации в группах или индивидуального изучения проблемы учащимися и подготовки вариантов решения.</w:t>
      </w:r>
    </w:p>
    <w:p w:rsidR="00DD1CC1" w:rsidRDefault="00DD1CC1" w:rsidP="00DD1CC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C4566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3.Итоговый этап</w:t>
      </w:r>
      <w:r w:rsidRPr="001C4566">
        <w:rPr>
          <w:rFonts w:ascii="Times New Roman" w:eastAsia="Times New Roman" w:hAnsi="Times New Roman"/>
          <w:color w:val="000000"/>
          <w:sz w:val="27"/>
          <w:u w:val="single"/>
          <w:lang w:eastAsia="ru-RU"/>
        </w:rPr>
        <w:t> </w:t>
      </w:r>
      <w:r w:rsidRPr="001C456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презентация и обоснование варианта решения кейса.</w:t>
      </w:r>
    </w:p>
    <w:p w:rsidR="00DD1CC1" w:rsidRPr="001C4566" w:rsidRDefault="00DD1CC1" w:rsidP="00DD1CC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1CC1" w:rsidRDefault="00DD1CC1" w:rsidP="00DD1CC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1CC1" w:rsidRPr="00DD1CC1" w:rsidRDefault="00DD1CC1" w:rsidP="00DD1CC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D1C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Наши группы готовы</w:t>
      </w:r>
    </w:p>
    <w:p w:rsidR="00520C2B" w:rsidRDefault="00DD1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выслушаем, к какому результату они пришли.</w:t>
      </w:r>
    </w:p>
    <w:p w:rsidR="00E02622" w:rsidRDefault="00E02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групп. Вывод: используя знания матем</w:t>
      </w:r>
      <w:r w:rsidR="001D4839">
        <w:rPr>
          <w:rFonts w:ascii="Times New Roman" w:hAnsi="Times New Roman" w:cs="Times New Roman"/>
          <w:sz w:val="28"/>
          <w:szCs w:val="28"/>
        </w:rPr>
        <w:t xml:space="preserve">атики,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0B1">
        <w:rPr>
          <w:rFonts w:ascii="Times New Roman" w:hAnsi="Times New Roman" w:cs="Times New Roman"/>
          <w:sz w:val="28"/>
          <w:szCs w:val="28"/>
        </w:rPr>
        <w:t xml:space="preserve">мы  решили </w:t>
      </w:r>
      <w:r w:rsidR="001D4839">
        <w:rPr>
          <w:rFonts w:ascii="Times New Roman" w:hAnsi="Times New Roman" w:cs="Times New Roman"/>
          <w:sz w:val="28"/>
          <w:szCs w:val="28"/>
        </w:rPr>
        <w:t xml:space="preserve">одну из предложенных задач. </w:t>
      </w:r>
    </w:p>
    <w:p w:rsidR="001D4839" w:rsidRDefault="001D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отправляемся на остров Кипр, в курортный городок 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Лимасол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1D4839" w:rsidRDefault="001D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дальше. Гуляя по пляжам средиземноморского побережья, вы проголодались и решили зайти в местный ресторанчик. Следующая задача.</w:t>
      </w:r>
    </w:p>
    <w:p w:rsidR="001D4839" w:rsidRDefault="001D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меню с блюдами местной кухни</w:t>
      </w:r>
      <w:r w:rsidR="007C47C7">
        <w:rPr>
          <w:rFonts w:ascii="Times New Roman" w:hAnsi="Times New Roman" w:cs="Times New Roman"/>
          <w:sz w:val="28"/>
          <w:szCs w:val="28"/>
        </w:rPr>
        <w:t xml:space="preserve"> и немного шокирующими, но реальными ценами. Нужно сделать заказ, рассчитать его стоимость с учетом чаевых, зная, что вы можете потратить не более 2500 рублей. Чаевые составляют 10% от всей стоимости заказа.</w:t>
      </w:r>
    </w:p>
    <w:p w:rsidR="003E4781" w:rsidRDefault="003E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групп. Итак, знание математики и умение решать практические задачи и здесь нас не подвели.</w:t>
      </w:r>
    </w:p>
    <w:p w:rsidR="003E4781" w:rsidRDefault="003E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Пребывание на острове доставляет много наслаждения. Отдых уже на исходе, как вдруг вас оповещают, что власти Кипра через сутки вводит карантинные меры. Если вы не успеете улететь в течение следующих суток, то вам придется на период карантина оставаться в отеле и оплачивать дальнейшее незапланированное пребывание. </w:t>
      </w:r>
      <w:r w:rsidR="002826B0">
        <w:rPr>
          <w:rFonts w:ascii="Times New Roman" w:hAnsi="Times New Roman" w:cs="Times New Roman"/>
          <w:sz w:val="28"/>
          <w:szCs w:val="28"/>
        </w:rPr>
        <w:t xml:space="preserve">Перед группами расписание авиарейсов </w:t>
      </w:r>
      <w:proofErr w:type="spellStart"/>
      <w:r w:rsidR="002826B0">
        <w:rPr>
          <w:rFonts w:ascii="Times New Roman" w:hAnsi="Times New Roman" w:cs="Times New Roman"/>
          <w:sz w:val="28"/>
          <w:szCs w:val="28"/>
        </w:rPr>
        <w:t>Ларнака</w:t>
      </w:r>
      <w:proofErr w:type="spellEnd"/>
      <w:r w:rsidR="002826B0">
        <w:rPr>
          <w:rFonts w:ascii="Times New Roman" w:hAnsi="Times New Roman" w:cs="Times New Roman"/>
          <w:sz w:val="28"/>
          <w:szCs w:val="28"/>
        </w:rPr>
        <w:t xml:space="preserve">-Москва. Необходимо выбрать оптимальное время вылета из аэропорта </w:t>
      </w:r>
      <w:proofErr w:type="spellStart"/>
      <w:r w:rsidR="002826B0">
        <w:rPr>
          <w:rFonts w:ascii="Times New Roman" w:hAnsi="Times New Roman" w:cs="Times New Roman"/>
          <w:sz w:val="28"/>
          <w:szCs w:val="28"/>
        </w:rPr>
        <w:t>Ларнака</w:t>
      </w:r>
      <w:proofErr w:type="spellEnd"/>
      <w:r w:rsidR="002826B0">
        <w:rPr>
          <w:rFonts w:ascii="Times New Roman" w:hAnsi="Times New Roman" w:cs="Times New Roman"/>
          <w:sz w:val="28"/>
          <w:szCs w:val="28"/>
        </w:rPr>
        <w:t>, учитывая стоимость и то, что поезд Москва – Смоленск отправляется из Москвы в 19:30. Разности во времени не существует.</w:t>
      </w:r>
    </w:p>
    <w:p w:rsidR="002826B0" w:rsidRDefault="00282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итог. Знания математики, решая данный кейс под названием «Отдых на Кипре», помогли нам выбрать оптимальный вариант направления, мы не оказались в неловком положении в ресторане</w:t>
      </w:r>
      <w:r w:rsidR="009D0414">
        <w:rPr>
          <w:rFonts w:ascii="Times New Roman" w:hAnsi="Times New Roman" w:cs="Times New Roman"/>
          <w:sz w:val="28"/>
          <w:szCs w:val="28"/>
        </w:rPr>
        <w:t>, и смогли благополучно добраться до дома, сэкономив время и деньги.</w:t>
      </w:r>
    </w:p>
    <w:p w:rsidR="002826B0" w:rsidRDefault="002826B0">
      <w:pPr>
        <w:rPr>
          <w:rFonts w:ascii="Times New Roman" w:hAnsi="Times New Roman" w:cs="Times New Roman"/>
          <w:sz w:val="28"/>
          <w:szCs w:val="28"/>
        </w:rPr>
      </w:pPr>
    </w:p>
    <w:p w:rsidR="008620B1" w:rsidRDefault="008620B1" w:rsidP="008620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заключении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D1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хотелось бы посоветовать коллегам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D1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бояться использовать кейс-метод в начальной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общеобразовательной </w:t>
      </w:r>
      <w:r w:rsidRPr="00DD1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школе, т. к. он направлен не столько на освоение конкретных знаний или умений, сколько на </w:t>
      </w:r>
      <w:r w:rsidR="00903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="00903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903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знаний, </w:t>
      </w:r>
      <w:r w:rsidRPr="00DD1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общего интеллектуального и коммуникативного потенциала учащихся. А именно к этому нас призывает ФГОС начального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общего </w:t>
      </w:r>
      <w:r w:rsidRPr="00DD1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образования.</w:t>
      </w:r>
    </w:p>
    <w:p w:rsidR="008620B1" w:rsidRDefault="00903392">
      <w:pPr>
        <w:rPr>
          <w:rFonts w:ascii="Times New Roman" w:hAnsi="Times New Roman" w:cs="Times New Roman"/>
          <w:b/>
          <w:sz w:val="28"/>
          <w:szCs w:val="28"/>
        </w:rPr>
      </w:pPr>
      <w:r w:rsidRPr="003B7E8A">
        <w:rPr>
          <w:rFonts w:ascii="Times New Roman" w:hAnsi="Times New Roman" w:cs="Times New Roman"/>
          <w:b/>
          <w:sz w:val="28"/>
          <w:szCs w:val="28"/>
        </w:rPr>
        <w:t>Знание математики</w:t>
      </w:r>
      <w:r w:rsidR="003B7E8A" w:rsidRPr="003B7E8A">
        <w:rPr>
          <w:rFonts w:ascii="Times New Roman" w:hAnsi="Times New Roman" w:cs="Times New Roman"/>
          <w:b/>
          <w:sz w:val="28"/>
          <w:szCs w:val="28"/>
        </w:rPr>
        <w:t xml:space="preserve"> – важно. Само по себе знание -  </w:t>
      </w:r>
      <w:r w:rsidRPr="003B7E8A">
        <w:rPr>
          <w:rFonts w:ascii="Times New Roman" w:hAnsi="Times New Roman" w:cs="Times New Roman"/>
          <w:b/>
          <w:sz w:val="28"/>
          <w:szCs w:val="28"/>
        </w:rPr>
        <w:t>не измен</w:t>
      </w:r>
      <w:r w:rsidR="003B7E8A" w:rsidRPr="003B7E8A">
        <w:rPr>
          <w:rFonts w:ascii="Times New Roman" w:hAnsi="Times New Roman" w:cs="Times New Roman"/>
          <w:b/>
          <w:sz w:val="28"/>
          <w:szCs w:val="28"/>
        </w:rPr>
        <w:t>ит реальную действительность, а вот умение при</w:t>
      </w:r>
      <w:r w:rsidR="003B7E8A">
        <w:rPr>
          <w:rFonts w:ascii="Times New Roman" w:hAnsi="Times New Roman" w:cs="Times New Roman"/>
          <w:b/>
          <w:sz w:val="28"/>
          <w:szCs w:val="28"/>
        </w:rPr>
        <w:t>менять эти знания, поможет</w:t>
      </w:r>
      <w:r w:rsidR="003B7E8A" w:rsidRPr="003B7E8A">
        <w:rPr>
          <w:rFonts w:ascii="Times New Roman" w:hAnsi="Times New Roman" w:cs="Times New Roman"/>
          <w:b/>
          <w:sz w:val="28"/>
          <w:szCs w:val="28"/>
        </w:rPr>
        <w:t xml:space="preserve"> решить многие задачи и осуществить </w:t>
      </w:r>
      <w:r w:rsidR="003B7E8A">
        <w:rPr>
          <w:rFonts w:ascii="Times New Roman" w:hAnsi="Times New Roman" w:cs="Times New Roman"/>
          <w:b/>
          <w:sz w:val="28"/>
          <w:szCs w:val="28"/>
        </w:rPr>
        <w:t xml:space="preserve">самые заветные </w:t>
      </w:r>
      <w:r w:rsidR="003B7E8A" w:rsidRPr="003B7E8A">
        <w:rPr>
          <w:rFonts w:ascii="Times New Roman" w:hAnsi="Times New Roman" w:cs="Times New Roman"/>
          <w:b/>
          <w:sz w:val="28"/>
          <w:szCs w:val="28"/>
        </w:rPr>
        <w:t>мечты.</w:t>
      </w:r>
    </w:p>
    <w:p w:rsidR="007B62C1" w:rsidRDefault="007B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62C1">
        <w:rPr>
          <w:rFonts w:ascii="Times New Roman" w:hAnsi="Times New Roman" w:cs="Times New Roman"/>
          <w:sz w:val="28"/>
          <w:szCs w:val="28"/>
        </w:rPr>
        <w:t>Что это за з</w:t>
      </w:r>
      <w:r>
        <w:rPr>
          <w:rFonts w:ascii="Times New Roman" w:hAnsi="Times New Roman" w:cs="Times New Roman"/>
          <w:sz w:val="28"/>
          <w:szCs w:val="28"/>
        </w:rPr>
        <w:t>вуки, вон там? – спросила Алиса.</w:t>
      </w:r>
    </w:p>
    <w:p w:rsidR="007B62C1" w:rsidRDefault="007B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это чудеса, - равнодушно ответил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кот.</w:t>
      </w:r>
    </w:p>
    <w:p w:rsidR="007B62C1" w:rsidRDefault="007B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они там делают? – поинтересовалась девочка.</w:t>
      </w:r>
    </w:p>
    <w:p w:rsidR="007B62C1" w:rsidRDefault="007B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Случаются…</w:t>
      </w:r>
    </w:p>
    <w:p w:rsidR="007B62C1" w:rsidRPr="003B7E8A" w:rsidRDefault="007B6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каждый день вхожу в класс и говорю своим ученикам: «Верьте в волшебство, дарите тепло и надежд</w:t>
      </w:r>
      <w:r w:rsidR="00370198">
        <w:rPr>
          <w:rFonts w:ascii="Times New Roman" w:hAnsi="Times New Roman" w:cs="Times New Roman"/>
          <w:sz w:val="28"/>
          <w:szCs w:val="28"/>
        </w:rPr>
        <w:t>у, уверенность в завтрашнем дне, и чудо обязательно случится».</w:t>
      </w:r>
    </w:p>
    <w:sectPr w:rsidR="007B62C1" w:rsidRPr="003B7E8A" w:rsidSect="0091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3BA"/>
    <w:multiLevelType w:val="multilevel"/>
    <w:tmpl w:val="3E2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02D80"/>
    <w:multiLevelType w:val="multilevel"/>
    <w:tmpl w:val="A8D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23352"/>
    <w:multiLevelType w:val="multilevel"/>
    <w:tmpl w:val="34EA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01CE4"/>
    <w:multiLevelType w:val="multilevel"/>
    <w:tmpl w:val="BF7E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D18"/>
    <w:rsid w:val="001D4839"/>
    <w:rsid w:val="002340AB"/>
    <w:rsid w:val="002401E5"/>
    <w:rsid w:val="002826B0"/>
    <w:rsid w:val="0029655A"/>
    <w:rsid w:val="002C7D18"/>
    <w:rsid w:val="00370198"/>
    <w:rsid w:val="003B7E8A"/>
    <w:rsid w:val="003E4781"/>
    <w:rsid w:val="00443CA4"/>
    <w:rsid w:val="00520C2B"/>
    <w:rsid w:val="005D3DA6"/>
    <w:rsid w:val="006567A2"/>
    <w:rsid w:val="0072452B"/>
    <w:rsid w:val="007420B2"/>
    <w:rsid w:val="007B62C1"/>
    <w:rsid w:val="007C47C7"/>
    <w:rsid w:val="008620B1"/>
    <w:rsid w:val="008B4178"/>
    <w:rsid w:val="00903392"/>
    <w:rsid w:val="00914A70"/>
    <w:rsid w:val="00920D4B"/>
    <w:rsid w:val="00973EBF"/>
    <w:rsid w:val="009D0414"/>
    <w:rsid w:val="00A02C79"/>
    <w:rsid w:val="00B13B56"/>
    <w:rsid w:val="00B92FF4"/>
    <w:rsid w:val="00BB1187"/>
    <w:rsid w:val="00D747C9"/>
    <w:rsid w:val="00DD1CC1"/>
    <w:rsid w:val="00E02622"/>
    <w:rsid w:val="00F45765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2020-08-22T14:45:00Z</cp:lastPrinted>
  <dcterms:created xsi:type="dcterms:W3CDTF">2020-03-17T17:43:00Z</dcterms:created>
  <dcterms:modified xsi:type="dcterms:W3CDTF">2020-08-22T14:46:00Z</dcterms:modified>
</cp:coreProperties>
</file>